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9756" w14:textId="152B09C9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37337AF6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046932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62F52431" w14:textId="2946B027" w:rsidR="00A66B7A" w:rsidRPr="00214115" w:rsidRDefault="00AB1641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292E9003">
            <wp:simplePos x="0" y="0"/>
            <wp:positionH relativeFrom="margin">
              <wp:posOffset>4733925</wp:posOffset>
            </wp:positionH>
            <wp:positionV relativeFrom="margin">
              <wp:posOffset>1003300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B7A"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5E0436F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 (English)</w:t>
      </w:r>
    </w:p>
    <w:p w14:paraId="00493725" w14:textId="1BB69D42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1ED293A0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6AF09D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AB1641" w:rsidRDefault="00A66B7A" w:rsidP="00AB1641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Pr="00AB1641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3CB9EBB8" w14:textId="77777777" w:rsidR="00AB1641" w:rsidRPr="00AB1641" w:rsidRDefault="003F15AF" w:rsidP="00AB1641">
      <w:pPr>
        <w:tabs>
          <w:tab w:val="left" w:pos="1455"/>
        </w:tabs>
        <w:spacing w:after="0" w:line="240" w:lineRule="auto"/>
        <w:jc w:val="both"/>
        <w:rPr>
          <w:rFonts w:ascii="Barlow" w:hAnsi="Barlow" w:cstheme="minorHAnsi"/>
          <w:iCs/>
          <w:noProof/>
          <w:color w:val="2F2483"/>
          <w:sz w:val="20"/>
          <w:lang w:val="en-US"/>
        </w:rPr>
      </w:pPr>
      <w:r w:rsidRPr="00AB1641">
        <w:rPr>
          <w:rFonts w:ascii="Barlow" w:hAnsi="Barlow" w:cstheme="minorHAnsi"/>
          <w:iCs/>
          <w:noProof/>
          <w:color w:val="2F2483"/>
          <w:sz w:val="20"/>
          <w:lang w:val="en-US"/>
        </w:rPr>
        <w:t>10 to 15 lines max.</w:t>
      </w:r>
    </w:p>
    <w:p w14:paraId="07D2AAEA" w14:textId="4394D353" w:rsidR="00A66B7A" w:rsidRPr="00214115" w:rsidRDefault="00A66B7A" w:rsidP="00AB1641">
      <w:pPr>
        <w:tabs>
          <w:tab w:val="left" w:pos="1455"/>
        </w:tabs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AB1641" w:rsidRDefault="00A66B7A" w:rsidP="00AB1641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B1641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2A7DD20" w14:textId="77777777" w:rsidR="00AB1641" w:rsidRDefault="003F15AF" w:rsidP="00AB1641">
      <w:pPr>
        <w:spacing w:after="0" w:line="240" w:lineRule="auto"/>
        <w:jc w:val="both"/>
        <w:rPr>
          <w:rFonts w:ascii="Barlow" w:hAnsi="Barlow" w:cstheme="minorHAnsi"/>
          <w:iCs/>
          <w:noProof/>
          <w:color w:val="2F2483"/>
          <w:sz w:val="20"/>
          <w:lang w:val="en-US"/>
        </w:rPr>
      </w:pPr>
      <w:r w:rsidRPr="00AB1641">
        <w:rPr>
          <w:rFonts w:ascii="Barlow" w:hAnsi="Barlow" w:cstheme="minorHAnsi"/>
          <w:iCs/>
          <w:noProof/>
          <w:color w:val="2F2483"/>
          <w:sz w:val="20"/>
          <w:lang w:val="en-US"/>
        </w:rPr>
        <w:t>10 to 15 lines max.</w:t>
      </w:r>
    </w:p>
    <w:p w14:paraId="40C5C3F9" w14:textId="4CDAE2B3" w:rsidR="00A66B7A" w:rsidRPr="00214115" w:rsidRDefault="00A66B7A" w:rsidP="00AB1641">
      <w:pPr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AB1641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6C61B279" w14:textId="77777777" w:rsidR="00AB1641" w:rsidRDefault="003F15AF" w:rsidP="00AB1641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1F902B54" w14:textId="7B08AC16" w:rsidR="00A66B7A" w:rsidRPr="00214115" w:rsidRDefault="00A66B7A" w:rsidP="00AB1641">
      <w:pPr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1241CC">
        <w:rPr>
          <w:rFonts w:ascii="Barlow" w:eastAsia="Times New Roman" w:hAnsi="Barlow" w:cs="Times New Roman"/>
          <w:b/>
          <w:color w:val="2F2483"/>
          <w:sz w:val="20"/>
          <w:szCs w:val="20"/>
          <w:lang w:val="pl-PL" w:eastAsia="fr-FR"/>
        </w:rPr>
        <w:t xml:space="preserve">Are you looking for partners ? </w:t>
      </w: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8070" w14:textId="77777777" w:rsidR="001241CC" w:rsidRDefault="001241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5F79" w14:textId="77777777" w:rsidR="001241CC" w:rsidRDefault="001241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B2BE" w14:textId="77777777" w:rsidR="001241CC" w:rsidRDefault="001241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7783" w14:textId="77777777" w:rsidR="001241CC" w:rsidRDefault="001241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77105553" w:rsidR="00A66B7A" w:rsidRDefault="00AB164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068EB2" wp14:editId="48A6588C">
          <wp:simplePos x="0" y="0"/>
          <wp:positionH relativeFrom="column">
            <wp:posOffset>-899795</wp:posOffset>
          </wp:positionH>
          <wp:positionV relativeFrom="paragraph">
            <wp:posOffset>-440055</wp:posOffset>
          </wp:positionV>
          <wp:extent cx="7541895" cy="1373370"/>
          <wp:effectExtent l="0" t="0" r="190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E CONSEILS ANG_Austral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37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EB98" w14:textId="77777777" w:rsidR="001241CC" w:rsidRDefault="001241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241CC"/>
    <w:rsid w:val="00214115"/>
    <w:rsid w:val="003F15AF"/>
    <w:rsid w:val="00A66B7A"/>
    <w:rsid w:val="00AB1641"/>
    <w:rsid w:val="00B83877"/>
    <w:rsid w:val="00BD1D4F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AB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Props1.xml><?xml version="1.0" encoding="utf-8"?>
<ds:datastoreItem xmlns:ds="http://schemas.openxmlformats.org/officeDocument/2006/customXml" ds:itemID="{0EE21472-1619-4DAF-95FB-C8F9283D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infopath/2007/PartnerControls"/>
    <ds:schemaRef ds:uri="http://purl.org/dc/terms/"/>
    <ds:schemaRef ds:uri="3ca04f47-40d9-48c1-a281-0582cdc0447f"/>
    <ds:schemaRef ds:uri="http://schemas.microsoft.com/office/2006/documentManagement/types"/>
    <ds:schemaRef ds:uri="http://schemas.openxmlformats.org/package/2006/metadata/core-properties"/>
    <ds:schemaRef ds:uri="13550be7-5a9a-486c-a1f5-ccd66789cc1a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2026-04-08T10:11:00Z</dcterms:created>
  <dcterms:modified xsi:type="dcterms:W3CDTF">2026-04-08T10:11:00Z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